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9428A">
      <w:pPr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附件1</w:t>
      </w:r>
    </w:p>
    <w:p w14:paraId="1299BEC5">
      <w:pPr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货物报价单：</w:t>
      </w:r>
    </w:p>
    <w:p w14:paraId="572EA072">
      <w:pPr>
        <w:snapToGrid w:val="0"/>
        <w:spacing w:line="560" w:lineRule="exact"/>
        <w:jc w:val="center"/>
        <w:rPr>
          <w:rFonts w:hint="eastAsia" w:ascii="黑体" w:hAnsi="黑体" w:eastAsia="黑体" w:cs="黑体"/>
          <w:kern w:val="0"/>
          <w:sz w:val="36"/>
          <w:szCs w:val="36"/>
          <w:highlight w:val="none"/>
        </w:rPr>
      </w:pPr>
    </w:p>
    <w:p w14:paraId="5A8D0E37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kern w:val="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kern w:val="0"/>
          <w:sz w:val="36"/>
          <w:szCs w:val="36"/>
          <w:highlight w:val="none"/>
        </w:rPr>
        <w:t>天桥街道采购货物报价单</w:t>
      </w:r>
    </w:p>
    <w:p w14:paraId="14AC1AD0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</w:p>
    <w:p w14:paraId="475A5620">
      <w:pPr>
        <w:pStyle w:val="9"/>
        <w:snapToGrid w:val="0"/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thick"/>
          <w:lang w:val="en-US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项目名称：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禄长街头条甲2号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装修改造工程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具采购项目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/>
        </w:rPr>
        <w:t xml:space="preserve"> </w:t>
      </w:r>
    </w:p>
    <w:tbl>
      <w:tblPr>
        <w:tblStyle w:val="5"/>
        <w:tblW w:w="76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286"/>
        <w:gridCol w:w="1822"/>
        <w:gridCol w:w="1357"/>
        <w:gridCol w:w="1198"/>
        <w:gridCol w:w="951"/>
      </w:tblGrid>
      <w:tr w14:paraId="2BB3CC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77CB416">
            <w:pPr>
              <w:pStyle w:val="9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ED3ED72">
            <w:pPr>
              <w:pStyle w:val="9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货物名称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738555B">
            <w:pPr>
              <w:pStyle w:val="9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规格/型号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4D6B5BD">
            <w:pPr>
              <w:pStyle w:val="9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单价（元）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8B44E51">
            <w:pPr>
              <w:pStyle w:val="9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数量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99D9851">
            <w:pPr>
              <w:pStyle w:val="9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备注</w:t>
            </w:r>
          </w:p>
        </w:tc>
      </w:tr>
      <w:tr w14:paraId="79A8F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CD72587">
            <w:pPr>
              <w:pStyle w:val="9"/>
              <w:snapToGrid w:val="0"/>
              <w:spacing w:after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D92AB27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1EE4119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42DB146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7B2101D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893A7E0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56CE2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56BB922">
            <w:pPr>
              <w:pStyle w:val="9"/>
              <w:snapToGrid w:val="0"/>
              <w:spacing w:after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B455AB7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CDB18BE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227AA31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B57E2DE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627F8C9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0D406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0FA839C">
            <w:pPr>
              <w:pStyle w:val="9"/>
              <w:snapToGrid w:val="0"/>
              <w:spacing w:after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0444DDB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99432C4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D955088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1278B53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7B7A74A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006A5B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DDCD73F">
            <w:pPr>
              <w:pStyle w:val="9"/>
              <w:snapToGrid w:val="0"/>
              <w:spacing w:after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9D124D1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D675B6F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9B5F4D3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0C59EC1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CA28377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08C5A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C2A8289">
            <w:pPr>
              <w:pStyle w:val="9"/>
              <w:snapToGrid w:val="0"/>
              <w:spacing w:after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FC5DDCC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1BEF6BB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E14105E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DC9436A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19C634F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0F05C9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5E70ACB">
            <w:pPr>
              <w:pStyle w:val="9"/>
              <w:snapToGrid w:val="0"/>
              <w:spacing w:after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合计</w:t>
            </w:r>
          </w:p>
        </w:tc>
        <w:tc>
          <w:tcPr>
            <w:tcW w:w="66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78A0EAE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大写：              小写：</w:t>
            </w:r>
          </w:p>
        </w:tc>
      </w:tr>
    </w:tbl>
    <w:p w14:paraId="08E1C5CC">
      <w:pPr>
        <w:pStyle w:val="8"/>
        <w:snapToGrid w:val="0"/>
        <w:spacing w:line="360" w:lineRule="exact"/>
        <w:ind w:firstLine="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1D900E9B">
      <w:pPr>
        <w:pStyle w:val="8"/>
        <w:snapToGrid w:val="0"/>
        <w:spacing w:after="0" w:line="480" w:lineRule="exact"/>
        <w:ind w:firstLine="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联系人：</w:t>
      </w:r>
    </w:p>
    <w:p w14:paraId="2805AE4F">
      <w:pPr>
        <w:pStyle w:val="8"/>
        <w:snapToGrid w:val="0"/>
        <w:spacing w:after="0" w:line="480" w:lineRule="exact"/>
        <w:ind w:firstLine="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联系电话：</w:t>
      </w:r>
    </w:p>
    <w:p w14:paraId="7AB804ED">
      <w:pPr>
        <w:pStyle w:val="8"/>
        <w:snapToGrid w:val="0"/>
        <w:spacing w:after="0" w:line="480" w:lineRule="exact"/>
        <w:ind w:firstLine="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报价人（填写公司名称并加盖公章）：</w:t>
      </w:r>
    </w:p>
    <w:p w14:paraId="13ACE15F">
      <w:pPr>
        <w:snapToGrid w:val="0"/>
        <w:spacing w:line="48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报价日期：年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68F96D97">
      <w:pPr>
        <w:snapToGrid w:val="0"/>
        <w:spacing w:line="48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577B9E6">
      <w:pPr>
        <w:snapToGrid w:val="0"/>
        <w:spacing w:line="48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sectPr>
          <w:pgSz w:w="11624" w:h="16160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注：后附公司资质等证明材料，均须加盖报价人公章。</w:t>
      </w:r>
    </w:p>
    <w:p w14:paraId="081EBD57">
      <w:pP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8167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1111F"/>
    <w:rsid w:val="215968DD"/>
    <w:rsid w:val="275C055D"/>
    <w:rsid w:val="2D46628C"/>
    <w:rsid w:val="3818447A"/>
    <w:rsid w:val="43CF4C22"/>
    <w:rsid w:val="562B5919"/>
    <w:rsid w:val="61872809"/>
    <w:rsid w:val="72B4250C"/>
    <w:rsid w:val="7A59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无间隔1"/>
    <w:qFormat/>
    <w:uiPriority w:val="99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customStyle="1" w:styleId="8">
    <w:name w:val="内文"/>
    <w:basedOn w:val="1"/>
    <w:unhideWhenUsed/>
    <w:qFormat/>
    <w:uiPriority w:val="99"/>
    <w:pPr>
      <w:autoSpaceDE w:val="0"/>
      <w:autoSpaceDN w:val="0"/>
      <w:adjustRightInd w:val="0"/>
      <w:spacing w:line="560" w:lineRule="atLeast"/>
      <w:ind w:firstLine="624"/>
      <w:textAlignment w:val="center"/>
    </w:pPr>
    <w:rPr>
      <w:rFonts w:hint="eastAsia" w:ascii="方正仿宋简体" w:hAnsi="方正仿宋简体" w:eastAsia="方正仿宋简体"/>
      <w:color w:val="000000"/>
      <w:kern w:val="0"/>
      <w:sz w:val="28"/>
      <w:szCs w:val="20"/>
      <w:lang w:val="zh-CN"/>
    </w:rPr>
  </w:style>
  <w:style w:type="paragraph" w:customStyle="1" w:styleId="9">
    <w:name w:val="[基本段落]"/>
    <w:basedOn w:val="1"/>
    <w:unhideWhenUsed/>
    <w:qFormat/>
    <w:uiPriority w:val="0"/>
    <w:pPr>
      <w:autoSpaceDE w:val="0"/>
      <w:autoSpaceDN w:val="0"/>
      <w:adjustRightInd w:val="0"/>
      <w:spacing w:after="160" w:line="288" w:lineRule="auto"/>
      <w:textAlignment w:val="center"/>
    </w:pPr>
    <w:rPr>
      <w:rFonts w:hint="eastAsia" w:ascii="宋体" w:hAnsi="宋体" w:eastAsia="宋体" w:cs="Times New Roman"/>
      <w:color w:val="000000"/>
      <w:kern w:val="0"/>
      <w:sz w:val="24"/>
      <w:szCs w:val="20"/>
      <w:lang w:val="zh-C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2025-06-11T08:12:00Z</dcterms:created>
  <dc:creator>Administrator</dc:creator>
  <cp:lastModifiedBy>秋野</cp:lastModifiedBy>
  <dcterms:modified xsi:type="dcterms:W3CDTF">2026-02-24T02:35:07Z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1FD891038A1B4E708586AEC55368BCD2_13</vt:lpwstr>
  </property>
</Properties>
</file>